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1673FE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1673FE">
        <w:rPr>
          <w:rFonts w:ascii="Bookman Old Style" w:eastAsia="Times New Roman" w:hAnsi="Bookman Old Style" w:cs="Times New Roman"/>
          <w:b/>
          <w:noProof/>
          <w:spacing w:val="38"/>
          <w:sz w:val="24"/>
          <w:szCs w:val="20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</w:t>
      </w:r>
      <w:proofErr w:type="gramEnd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ОБРАЗОВАНИЯ</w:t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«ПРИВОЛЖСКИЙ МУНИЦИПАЛЬНЫЙ РАЙОН АСТРАХАНСКОЙ ОБЛАСТИ»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ПОСТАНОВЛЕНИЕ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________________________ </w:t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№________________</w:t>
      </w:r>
    </w:p>
    <w:p w:rsidR="001673FE" w:rsidRPr="001673FE" w:rsidRDefault="001673FE" w:rsidP="005D13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 </w:t>
      </w:r>
      <w:proofErr w:type="spellStart"/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Началово</w:t>
      </w:r>
      <w:proofErr w:type="spellEnd"/>
    </w:p>
    <w:p w:rsidR="001673FE" w:rsidRPr="001673FE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</w:p>
    <w:p w:rsidR="00236E19" w:rsidRDefault="005D1347" w:rsidP="005D1347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«Приволжский муниципальный район Астраханской области» от 02.02.2023 №30 </w:t>
      </w:r>
    </w:p>
    <w:p w:rsidR="005D1347" w:rsidRDefault="005D1347" w:rsidP="005D1347">
      <w:pPr>
        <w:spacing w:after="0" w:line="276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236E19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D1347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«Приволжский муниципальный район Астраханской области» от 27.04.2023 №142 «Об изменении типа муниципальных бюджетных общеобразовательных учреждений»</w:t>
      </w:r>
      <w:r w:rsidRPr="001673FE">
        <w:rPr>
          <w:rFonts w:ascii="Times New Roman" w:hAnsi="Times New Roman" w:cs="Times New Roman"/>
          <w:sz w:val="28"/>
          <w:szCs w:val="28"/>
        </w:rPr>
        <w:t>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429E9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«Приволжский муниципальный район Астраханской области» от 02.02.2023 №30 «Об утверждении перечня главных администраторов доходов бюджета муниципального образования «Приволжский муниципальный район Астраханской области» и порядка внесения изменений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«Приволжский муниципальный район Астраханской области» следующие изменения:</w:t>
      </w:r>
    </w:p>
    <w:p w:rsidR="004429E9" w:rsidRPr="004B1495" w:rsidRDefault="00D87CB0" w:rsidP="00B63D25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1495">
        <w:rPr>
          <w:rFonts w:ascii="Times New Roman" w:hAnsi="Times New Roman" w:cs="Times New Roman"/>
          <w:sz w:val="28"/>
          <w:szCs w:val="28"/>
        </w:rPr>
        <w:t xml:space="preserve">Приложение №1 постановления администрации муниципального образования «Приволжский муниципальный район Астраханской области» от 02.02.2023 №30 изложить в новой редакции </w:t>
      </w:r>
      <w:r w:rsidR="00E212F5" w:rsidRPr="004B149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9F5C31" w:rsidRDefault="009F5C31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E212F5" w:rsidRDefault="00E212F5" w:rsidP="00E212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8C131E" w:rsidRPr="001673FE" w:rsidRDefault="008C131E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Контроль</w:t>
      </w:r>
      <w:r w:rsidR="00DB074B">
        <w:rPr>
          <w:rFonts w:ascii="Times New Roman" w:hAnsi="Times New Roman" w:cs="Times New Roman"/>
          <w:sz w:val="28"/>
          <w:szCs w:val="28"/>
        </w:rPr>
        <w:t xml:space="preserve"> </w:t>
      </w:r>
      <w:r w:rsidRPr="001673FE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C45B1C" w:rsidRPr="001673FE">
        <w:rPr>
          <w:rFonts w:ascii="Times New Roman" w:hAnsi="Times New Roman" w:cs="Times New Roman"/>
          <w:sz w:val="28"/>
          <w:szCs w:val="28"/>
        </w:rPr>
        <w:t>постановления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управления администрации </w:t>
      </w:r>
      <w:r w:rsidR="005805AE" w:rsidRPr="001673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«Приволжский 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67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FE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Pr="001673FE">
        <w:rPr>
          <w:rFonts w:ascii="Times New Roman" w:hAnsi="Times New Roman" w:cs="Times New Roman"/>
          <w:sz w:val="28"/>
          <w:szCs w:val="28"/>
        </w:rPr>
        <w:t xml:space="preserve"> И.Ч.</w:t>
      </w:r>
    </w:p>
    <w:p w:rsidR="001673FE" w:rsidRDefault="001673FE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915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1673FE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1673FE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Г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236E19" w:rsidRPr="001673FE" w:rsidRDefault="00236E19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7920" w:rsidRDefault="00D16F4C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C279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C2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C27920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D16F4C" w:rsidRPr="001673FE">
        <w:rPr>
          <w:rFonts w:ascii="Times New Roman" w:hAnsi="Times New Roman" w:cs="Times New Roman"/>
          <w:sz w:val="28"/>
          <w:szCs w:val="28"/>
        </w:rPr>
        <w:t>»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A083D" w:rsidRPr="001673F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</w:t>
      </w:r>
      <w:r w:rsidR="00065C81">
        <w:rPr>
          <w:rFonts w:ascii="Times New Roman" w:hAnsi="Times New Roman" w:cs="Times New Roman"/>
          <w:sz w:val="28"/>
          <w:szCs w:val="28"/>
        </w:rPr>
        <w:t xml:space="preserve">    </w:t>
      </w:r>
      <w:r w:rsidR="00D16F4C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Д.В.</w:t>
      </w:r>
      <w:r w:rsidR="003603AD">
        <w:rPr>
          <w:rFonts w:ascii="Times New Roman" w:hAnsi="Times New Roman" w:cs="Times New Roman"/>
          <w:sz w:val="28"/>
          <w:szCs w:val="28"/>
        </w:rPr>
        <w:t xml:space="preserve"> </w:t>
      </w:r>
      <w:r w:rsidR="00236E19" w:rsidRPr="001673FE">
        <w:rPr>
          <w:rFonts w:ascii="Times New Roman" w:hAnsi="Times New Roman" w:cs="Times New Roman"/>
          <w:sz w:val="28"/>
          <w:szCs w:val="28"/>
        </w:rPr>
        <w:t>Мазаев</w:t>
      </w:r>
    </w:p>
    <w:p w:rsidR="00236E19" w:rsidRPr="001673FE" w:rsidRDefault="00236E19" w:rsidP="00236E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D16F4C" w:rsidRPr="00233661" w:rsidRDefault="00DC59BB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F4C" w:rsidRPr="00233661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562144" w:rsidRPr="00233661" w:rsidRDefault="00D16F4C" w:rsidP="003D1C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1C41">
        <w:rPr>
          <w:rFonts w:ascii="Times New Roman" w:hAnsi="Times New Roman" w:cs="Times New Roman"/>
          <w:sz w:val="28"/>
          <w:szCs w:val="28"/>
        </w:rPr>
        <w:t>а</w:t>
      </w:r>
      <w:r w:rsidRPr="0023366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C7B8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2915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 «</w:t>
      </w:r>
      <w:r w:rsidR="001D7B74" w:rsidRPr="00233661">
        <w:rPr>
          <w:rFonts w:ascii="Times New Roman" w:hAnsi="Times New Roman" w:cs="Times New Roman"/>
          <w:sz w:val="28"/>
          <w:szCs w:val="28"/>
        </w:rPr>
        <w:t>П</w:t>
      </w:r>
      <w:r w:rsidRPr="00233661">
        <w:rPr>
          <w:rFonts w:ascii="Times New Roman" w:hAnsi="Times New Roman" w:cs="Times New Roman"/>
          <w:sz w:val="28"/>
          <w:szCs w:val="28"/>
        </w:rPr>
        <w:t xml:space="preserve">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7619C" w:rsidRPr="0023366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33661">
        <w:rPr>
          <w:rFonts w:ascii="Times New Roman" w:hAnsi="Times New Roman" w:cs="Times New Roman"/>
          <w:sz w:val="28"/>
          <w:szCs w:val="28"/>
        </w:rPr>
        <w:t>»</w:t>
      </w:r>
    </w:p>
    <w:p w:rsidR="00562144" w:rsidRPr="003A5227" w:rsidRDefault="00562144" w:rsidP="004D2915">
      <w:pPr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233661">
        <w:rPr>
          <w:rFonts w:ascii="Times New Roman" w:hAnsi="Times New Roman" w:cs="Times New Roman"/>
          <w:sz w:val="28"/>
          <w:szCs w:val="28"/>
        </w:rPr>
        <w:t>от</w:t>
      </w:r>
      <w:r w:rsidR="00137ED1" w:rsidRPr="00233661">
        <w:rPr>
          <w:rFonts w:ascii="Times New Roman" w:hAnsi="Times New Roman" w:cs="Times New Roman"/>
          <w:sz w:val="28"/>
          <w:szCs w:val="28"/>
        </w:rPr>
        <w:t xml:space="preserve"> </w:t>
      </w:r>
      <w:r w:rsidR="004D2915">
        <w:rPr>
          <w:rFonts w:ascii="Times New Roman" w:hAnsi="Times New Roman" w:cs="Times New Roman"/>
          <w:sz w:val="28"/>
          <w:szCs w:val="28"/>
        </w:rPr>
        <w:t>____</w:t>
      </w:r>
      <w:r w:rsidR="00DC59BB">
        <w:rPr>
          <w:rFonts w:ascii="Times New Roman" w:hAnsi="Times New Roman" w:cs="Times New Roman"/>
          <w:sz w:val="28"/>
          <w:szCs w:val="28"/>
        </w:rPr>
        <w:t>____</w:t>
      </w:r>
      <w:r w:rsidR="008C131E" w:rsidRPr="0023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187" w:rsidRPr="00233661">
        <w:rPr>
          <w:rFonts w:ascii="Times New Roman" w:hAnsi="Times New Roman" w:cs="Times New Roman"/>
          <w:sz w:val="28"/>
          <w:szCs w:val="28"/>
        </w:rPr>
        <w:t xml:space="preserve">   </w:t>
      </w:r>
      <w:r w:rsidRPr="00233661">
        <w:rPr>
          <w:rFonts w:ascii="Times New Roman" w:hAnsi="Times New Roman" w:cs="Times New Roman"/>
          <w:sz w:val="28"/>
          <w:szCs w:val="28"/>
        </w:rPr>
        <w:t>№</w:t>
      </w:r>
      <w:r w:rsidR="00DC59BB">
        <w:rPr>
          <w:rFonts w:ascii="Times New Roman" w:hAnsi="Times New Roman" w:cs="Times New Roman"/>
          <w:sz w:val="28"/>
          <w:szCs w:val="28"/>
        </w:rPr>
        <w:t>________</w:t>
      </w:r>
      <w:r w:rsidRPr="003A52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661" w:rsidRDefault="00233661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7619C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761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5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580"/>
        <w:gridCol w:w="5556"/>
      </w:tblGrid>
      <w:tr w:rsidR="00AB15AF" w:rsidRPr="00AB15AF" w:rsidTr="00C07EB5">
        <w:trPr>
          <w:trHeight w:val="33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бюджетной классификации Российской Федерации 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3A52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главного администратора доходов бюджета</w:t>
            </w:r>
          </w:p>
        </w:tc>
      </w:tr>
      <w:tr w:rsidR="00AB15AF" w:rsidRPr="00AB15AF" w:rsidTr="003A5227">
        <w:trPr>
          <w:trHeight w:val="9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главного администратора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доходов бюджетов района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040E7" w:rsidRPr="00E35F83" w:rsidTr="003A5227">
        <w:trPr>
          <w:trHeight w:val="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Агентство по организации деятельности мировых судей Астраханской области 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60BC4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C4" w:rsidRPr="00E35F83" w:rsidRDefault="00360BC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Pr="00E35F83" w:rsidRDefault="00360B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1 16 01133 01 0000 140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Default="00360BC4" w:rsidP="0036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360BC4" w:rsidRPr="00E35F83" w:rsidRDefault="00360BC4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1 16 01143 01 0000 140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1 16  01153 01 0000 140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2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Служба природопользования и охраны окружающей среды Астраханской области</w:t>
            </w:r>
          </w:p>
        </w:tc>
      </w:tr>
      <w:tr w:rsidR="006C23A4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A4" w:rsidRPr="006C23A4" w:rsidRDefault="006C23A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3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Pr="006C23A4" w:rsidRDefault="006C23A4" w:rsidP="006C23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Default="006C23A4" w:rsidP="006C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23A4" w:rsidRPr="006C23A4" w:rsidRDefault="006C23A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1 16 11050 01 0000 140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714F2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природопользования</w:t>
            </w:r>
          </w:p>
        </w:tc>
      </w:tr>
      <w:tr w:rsidR="00DB24E2" w:rsidRPr="00E35F83" w:rsidTr="003A5227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1 12 01010 01 6000 120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1 12 01030 01 6000 120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A6455" w:rsidRPr="00E35F83" w:rsidTr="009A6455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55" w:rsidRPr="00E35F83" w:rsidRDefault="009A6455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Pr="00E35F83" w:rsidRDefault="009A645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Default="009A6455" w:rsidP="009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  <w:p w:rsidR="009A6455" w:rsidRPr="00E35F83" w:rsidRDefault="009A645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E2" w:rsidRPr="00E35F83" w:rsidTr="003A5227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1 12 01042 01 6000 120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1 16 11050 01 0000 140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A5227"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Федеральное агентство по рыболовству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3A5227"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Федеральная служба по ветеринарии и фитосанитарному надзору 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7B4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F15688"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07EB5" w:rsidRPr="00E35F83" w:rsidTr="001D7B74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3714F2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306018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E5063F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E5063F">
        <w:trPr>
          <w:trHeight w:val="2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алог на доходы физических лиц с доходов, полученных физическими лицами в соответствии со </w:t>
            </w:r>
            <w:hyperlink r:id="rId24" w:history="1">
              <w:r w:rsidR="00C07EB5"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1 01 02040 01 1000 110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1 01 02040 01 4000 110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E63006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06" w:rsidRPr="00E35F83" w:rsidRDefault="00E63006" w:rsidP="00E6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E6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69EF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EF" w:rsidRPr="00E35F83" w:rsidRDefault="001D7B74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1 01 02130 01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B5" w:rsidRPr="00E35F83" w:rsidTr="00F15688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1D044F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1 05 01011 01 1000 110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94F88" w:rsidRPr="00E35F83" w:rsidTr="00E35F83">
        <w:trPr>
          <w:trHeight w:val="1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994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AB6830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4F88" w:rsidRPr="00E35F83" w:rsidTr="00E35F83">
        <w:trPr>
          <w:trHeight w:val="16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3714F2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3BB9" w:rsidRPr="00E35F83" w:rsidTr="008E70E6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9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0E6" w:rsidRPr="00E35F83" w:rsidTr="003603AD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E6" w:rsidRPr="00E35F83" w:rsidRDefault="008E70E6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E35F83">
        <w:trPr>
          <w:trHeight w:val="13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3714F2">
        <w:trPr>
          <w:trHeight w:val="9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F15688">
        <w:trPr>
          <w:trHeight w:val="1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E35F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F15688">
        <w:trPr>
          <w:trHeight w:val="1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1 05 04020 02 1000 110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3A5227">
        <w:trPr>
          <w:trHeight w:val="10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1 08 03010 01 1050 110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7EB5" w:rsidRPr="00E35F83" w:rsidTr="00F15688">
        <w:trPr>
          <w:trHeight w:val="1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1 08 03010 01 1060 110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52BB2" w:rsidRPr="00E35F83" w:rsidTr="00F15688">
        <w:trPr>
          <w:trHeight w:val="9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52BB2" w:rsidRPr="00E35F83" w:rsidTr="003714F2">
        <w:trPr>
          <w:trHeight w:val="13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A1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</w:t>
            </w:r>
            <w:r w:rsidR="00A13E7C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07EB5" w:rsidRPr="00E35F83" w:rsidTr="003A5227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1 09 07033 05 1000 110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F15688">
        <w:trPr>
          <w:trHeight w:val="12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182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1 16 10129 01 0000 140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040E7" w:rsidRPr="00E35F83" w:rsidTr="003A5227"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1D7B7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Министерство внутренних дел Российской Федерации</w:t>
            </w:r>
          </w:p>
        </w:tc>
      </w:tr>
      <w:tr w:rsidR="00A13E7C" w:rsidRPr="00E35F83" w:rsidTr="00191CD0">
        <w:trPr>
          <w:trHeight w:val="6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F15688"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Администрация муниципального образования «Приволжский 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F15688"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1 08 07150 01 0000 110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13E7C" w:rsidRPr="00E35F83" w:rsidTr="003A5227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13E7C" w:rsidRPr="00E35F83" w:rsidTr="003714F2">
        <w:trPr>
          <w:trHeight w:val="12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A07" w:rsidRPr="00E35F83" w:rsidTr="00E03A07">
        <w:trPr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A07" w:rsidRPr="00E35F83" w:rsidRDefault="00E03A07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13E7C" w:rsidRPr="00E35F83" w:rsidTr="003A5227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13E7C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1 16 07010 05 0000 140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13E7C" w:rsidRPr="00E35F83" w:rsidTr="003714F2">
        <w:trPr>
          <w:trHeight w:val="11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13E7C" w:rsidRPr="00E35F83" w:rsidTr="00F15688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13E7C" w:rsidRPr="00E35F83" w:rsidTr="003A5227"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A13E7C" w:rsidRPr="00E35F83" w:rsidTr="003A5227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A13E7C" w:rsidRPr="00E35F83" w:rsidTr="003A5227">
        <w:trPr>
          <w:trHeight w:val="5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13E7C" w:rsidRPr="00E35F83" w:rsidTr="003A5227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13E7C" w:rsidRPr="00E35F83" w:rsidTr="00F15688">
        <w:trPr>
          <w:trHeight w:val="55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F33C32" w:rsidP="00F33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ого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491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администрации </w:t>
            </w:r>
            <w:r w:rsidR="001D7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образования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33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Приволжский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 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="0033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3A522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1 11 050 13 05 0000 120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407E5" w:rsidRPr="00E35F83" w:rsidTr="0021213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5" w:rsidRPr="00C407E5" w:rsidRDefault="00C407E5" w:rsidP="00C4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7E5" w:rsidRPr="00C407E5" w:rsidRDefault="00C407E5" w:rsidP="00C4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 xml:space="preserve">1 11 05035 05 0000 120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7E5" w:rsidRPr="00C407E5" w:rsidRDefault="00C407E5" w:rsidP="00C4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E7C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9D69C4" w:rsidRPr="00E35F83" w:rsidRDefault="009D69C4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9D69C4" w:rsidRPr="00E35F83" w:rsidRDefault="009D69C4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="002626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окружающей среды и природопользования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выявленные должностными лицами органов муниципального контроля</w:t>
            </w:r>
          </w:p>
          <w:p w:rsidR="009D69C4" w:rsidRPr="00E35F83" w:rsidRDefault="009D69C4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9D69C4" w:rsidRPr="00E35F83" w:rsidRDefault="009D69C4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01 января 2020 года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6B6B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B" w:rsidRDefault="00616B6B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B" w:rsidRDefault="00616B6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6B" w:rsidRDefault="00616B6B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1 14 06013 05 0000 430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B60B82">
        <w:trPr>
          <w:trHeight w:val="8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6F0A33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Финансовое управление</w:t>
            </w:r>
            <w:r w:rsidR="001D7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491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администрации </w:t>
            </w:r>
            <w:r w:rsidR="001D7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«Приволжский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B15AF" w:rsidRPr="00E35F83" w:rsidTr="00F15688">
        <w:trPr>
          <w:trHeight w:val="6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AB15AF" w:rsidRPr="00E35F83" w:rsidTr="00F15688">
        <w:trPr>
          <w:trHeight w:val="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B15AF" w:rsidRPr="00E35F83" w:rsidTr="00F15688">
        <w:trPr>
          <w:trHeight w:val="7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B15AF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1 16 07090 05 0000 140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D3E0E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0E" w:rsidRPr="007D3E0E" w:rsidRDefault="002E1F5A" w:rsidP="007D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3E0E" w:rsidRPr="007D3E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0E" w:rsidRPr="007D3E0E" w:rsidRDefault="007D3E0E" w:rsidP="007D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0E" w:rsidRPr="007D3E0E" w:rsidRDefault="007D3E0E" w:rsidP="007D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B15AF" w:rsidRPr="00E35F83" w:rsidTr="003A5227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AB15AF" w:rsidRPr="00E35F83" w:rsidTr="00C07EB5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 неналоговые</w:t>
            </w:r>
            <w:proofErr w:type="gram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доходы   бюджетов муниципальных районов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AB15AF" w:rsidRPr="00E35F83" w:rsidTr="00C07EB5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2 02 20041 05 0000 150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B15AF" w:rsidRPr="00E35F83" w:rsidTr="00C07EB5">
        <w:trPr>
          <w:trHeight w:val="5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25E42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414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</w:t>
            </w:r>
            <w:r w:rsidR="0041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жилищного фонда, в том числе переселению граждан из аварийного жилищного фонда с учетом необходимости развития малоэтажного строительства за счет средств, поступивших от </w:t>
            </w:r>
            <w:r w:rsidR="0041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</w:t>
            </w:r>
            <w:r w:rsidR="0041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14040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40" w:rsidRPr="00E35F83" w:rsidRDefault="00414040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40" w:rsidRPr="00E35F83" w:rsidRDefault="00414040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40" w:rsidRPr="00E35F83" w:rsidRDefault="00414040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2 02 25243 05 0000 150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</w:tr>
      <w:tr w:rsidR="00B25E42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2 02 25372 05 0000 150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AB15AF" w:rsidRPr="00E35F83" w:rsidTr="003A5227">
        <w:trPr>
          <w:trHeight w:val="10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2 02 25467 05 0000 150</w:t>
            </w:r>
          </w:p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2 02 25526 05 0000 150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(рыбоводство) и товарного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осетроводства</w:t>
            </w:r>
            <w:proofErr w:type="spellEnd"/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2E41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</w:t>
            </w:r>
            <w:r w:rsidR="002E4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программ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современной городской среды</w:t>
            </w:r>
          </w:p>
        </w:tc>
      </w:tr>
      <w:tr w:rsidR="00AB15AF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7D294B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4B" w:rsidRPr="00E35F83" w:rsidRDefault="007D294B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4B" w:rsidRPr="00E35F83" w:rsidRDefault="007D294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4B" w:rsidRPr="00E35F83" w:rsidRDefault="007D294B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B25E42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B25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мероприятий по модернизации школьных систем образования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98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</w:t>
            </w:r>
            <w:r w:rsidR="00985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2 02 35508 05 0000 150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подотраслям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растениеводства и животноводства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D5D1A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1A" w:rsidRPr="00E35F83" w:rsidRDefault="00BD5D1A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1A" w:rsidRPr="00BD5D1A" w:rsidRDefault="00BD5D1A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D1A">
              <w:rPr>
                <w:rFonts w:ascii="Times New Roman" w:hAnsi="Times New Roman" w:cs="Times New Roman"/>
                <w:sz w:val="20"/>
                <w:szCs w:val="20"/>
              </w:rPr>
              <w:t>2 02 35014 05 0000 150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1A" w:rsidRPr="00B63A8F" w:rsidRDefault="00BD5D1A" w:rsidP="00BD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A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  <w:p w:rsidR="00BD5D1A" w:rsidRPr="00E35F83" w:rsidRDefault="00BD5D1A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="00D3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отдельным категориям граждан оплаты взноса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капитальный ремонт общего имущества в многоквартирном доме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F038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 w:rsidR="00F03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Всероссийского форума профессиональной ориентации «</w:t>
            </w:r>
            <w:proofErr w:type="spellStart"/>
            <w:r w:rsidR="00F03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="00F03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2 02 49001 05 0000 150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2 02 90014 05 0000 150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2 02 90065 05 0000 150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C33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районов от бюджета </w:t>
            </w:r>
            <w:r w:rsidR="00C33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онда </w:t>
            </w:r>
            <w:r w:rsidR="00C33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пенсионного и социального страхования</w:t>
            </w:r>
            <w:r w:rsidR="00DC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AB15AF" w:rsidRPr="00E35F83" w:rsidTr="00621EF8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616B6B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B" w:rsidRPr="00E35F83" w:rsidRDefault="00616B6B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B" w:rsidRPr="00E35F83" w:rsidRDefault="00616B6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B" w:rsidRPr="00E35F83" w:rsidRDefault="00616B6B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335FB0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B0" w:rsidRPr="00E35F83" w:rsidRDefault="00335FB0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B0" w:rsidRPr="00E35F83" w:rsidRDefault="00335FB0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B0" w:rsidRPr="00E35F83" w:rsidRDefault="00335FB0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AB15AF" w:rsidRPr="00E35F83" w:rsidTr="002F18DA">
        <w:trPr>
          <w:trHeight w:val="4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B15AF" w:rsidRPr="00E35F83" w:rsidTr="002F18DA">
        <w:trPr>
          <w:trHeight w:val="9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73" w:rsidRDefault="00601773" w:rsidP="00601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  <w:p w:rsidR="00AB15AF" w:rsidRPr="00E35F83" w:rsidRDefault="00AB15AF" w:rsidP="006017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F18DA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DA" w:rsidRPr="00E35F83" w:rsidRDefault="002F18DA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DA" w:rsidRPr="00E35F83" w:rsidRDefault="002F18DA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DA" w:rsidRPr="00E35F83" w:rsidRDefault="002F18DA" w:rsidP="00AB1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AB15AF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103547" w:rsidP="00103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616B6B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6B" w:rsidRPr="00E35F83" w:rsidRDefault="00616B6B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6B" w:rsidRPr="00E35F83" w:rsidRDefault="00616B6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6B" w:rsidRPr="00E35F83" w:rsidRDefault="00616B6B" w:rsidP="00616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2 19 35118 05 0000 150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C33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осуществление первичного воинского учета </w:t>
            </w:r>
            <w:r w:rsidR="00C33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органами местного самоуправления, муниципальных и городских округов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3E7C" w:rsidRPr="00E35F83" w:rsidTr="00F15688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государственной регистрации, кадастра и картографии</w:t>
            </w:r>
          </w:p>
        </w:tc>
      </w:tr>
      <w:tr w:rsidR="00A13E7C" w:rsidRPr="00E35F83" w:rsidTr="002F18DA">
        <w:trPr>
          <w:trHeight w:val="20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E35F83" w:rsidP="00650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E7C" w:rsidRPr="00E35F83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2F18DA"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A13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образования и </w:t>
            </w:r>
            <w:proofErr w:type="gramStart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науки  Астраханской</w:t>
            </w:r>
            <w:proofErr w:type="gramEnd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</w:t>
            </w:r>
          </w:p>
        </w:tc>
      </w:tr>
      <w:tr w:rsidR="00F15688" w:rsidRPr="00E35F83" w:rsidTr="002F18DA">
        <w:trPr>
          <w:trHeight w:val="12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88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884FAF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884FA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главой 6</w:t>
              </w:r>
            </w:hyperlink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3A5227">
        <w:trPr>
          <w:trHeight w:val="1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3A5227">
        <w:trPr>
          <w:trHeight w:val="1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621EF8">
        <w:trPr>
          <w:trHeight w:val="14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образования, молодежной политики и спорта администрации муниципального образования «Приволжский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BD4DAD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AD" w:rsidRPr="00BD4DAD" w:rsidRDefault="00BD4DAD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DAD" w:rsidRPr="00BD4DAD" w:rsidRDefault="00BD4DAD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 w:rsidR="00547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50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AD" w:rsidRPr="00BD4DAD" w:rsidRDefault="00BD4DAD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</w:t>
            </w:r>
            <w:r w:rsidR="00150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 и уход в дошкольных группах</w:t>
            </w:r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 w:rsidR="00150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«Приволжская СОШ №1»)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«Приволжская СОШ №2»)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уход в дошкольных группах по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«Приволжская ООШ»)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уход в дошкольных группах по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1301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ОУ «СОШ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А.Джанибекова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1401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DC0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r w:rsidR="00DC0B8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)</w:t>
            </w:r>
            <w:proofErr w:type="gramEnd"/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38A" w:rsidRPr="00271353" w:rsidRDefault="0015038A" w:rsidP="001503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53" w:rsidRDefault="00271353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8A" w:rsidRPr="00271353" w:rsidRDefault="0015038A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 w:rsidR="00547A51" w:rsidRPr="00271353"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78EB" w:rsidRPr="00271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38A" w:rsidRPr="00271353" w:rsidRDefault="0015038A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</w:t>
            </w:r>
            <w:r w:rsidR="005971EC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«Приволжская СОШ №1»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«Приволжская СОШ №2»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«Приволжская ООШ»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0A2C6C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6C" w:rsidRPr="00BD4DAD" w:rsidRDefault="000A2C6C" w:rsidP="000A2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6C" w:rsidRPr="0015038A" w:rsidRDefault="000A2C6C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6C" w:rsidRPr="00BD4DAD" w:rsidRDefault="000A2C6C" w:rsidP="000A2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«Школа имени </w:t>
            </w:r>
            <w:proofErr w:type="spell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proofErr w:type="gram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="00C36C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proofErr w:type="gramEnd"/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Default="0015038A" w:rsidP="0015038A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15038A" w:rsidRDefault="0015038A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 w:rsidR="00547A51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835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C135B7" w:rsidRDefault="0015038A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</w:t>
            </w:r>
            <w:r w:rsidR="00983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983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983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 СОШ №1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Приволжская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№2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 О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1303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 им. А.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Школа имени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Default="0015038A" w:rsidP="0015038A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15038A" w:rsidRDefault="0015038A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 w:rsidR="00547A51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C135B7" w:rsidRDefault="0015038A" w:rsidP="00760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</w:t>
            </w:r>
            <w:r w:rsidR="00CE02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CE02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CE02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574810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810" w:rsidRDefault="00574810" w:rsidP="00574810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810" w:rsidRPr="0015038A" w:rsidRDefault="00574810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810" w:rsidRPr="00C135B7" w:rsidRDefault="00574810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proofErr w:type="gram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 им. А.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Школа имени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Default="0015038A" w:rsidP="0015038A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15038A" w:rsidRDefault="0015038A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 w:rsidR="00601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 w:rsidR="00547A51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0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2A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3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C135B7" w:rsidRDefault="00601BFC" w:rsidP="0021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  <w:r w:rsidR="008B0A62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8B0A62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8B0A62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0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0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0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Р.В»)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6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6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 xml:space="preserve">Приволжская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6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1100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СОШ им.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1400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2E755E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55E" w:rsidRPr="002E755E" w:rsidRDefault="002E755E" w:rsidP="002E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55E" w:rsidRPr="002E755E" w:rsidRDefault="002E755E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55E" w:rsidRPr="002E755E" w:rsidRDefault="002E755E" w:rsidP="002E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495AB0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495AB0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495AB0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0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0934EB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0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934EB">
              <w:rPr>
                <w:rFonts w:ascii="Times New Roman" w:hAnsi="Times New Roman" w:cs="Times New Roman"/>
                <w:sz w:val="20"/>
                <w:szCs w:val="20"/>
              </w:rPr>
              <w:t xml:space="preserve">по МКОУ </w:t>
            </w:r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Приволжская СОШ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Приволжская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F06B2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1 16 07090 05 1200</w:t>
            </w:r>
            <w:r w:rsidR="00495AB0"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«СОШ</w:t>
            </w:r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 им. А.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0E61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61" w:rsidRDefault="003F0E61" w:rsidP="008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E61" w:rsidRPr="003F0E61" w:rsidRDefault="003F0E61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E61" w:rsidRDefault="003F0E61" w:rsidP="003F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  <w:r w:rsidR="009830EF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9830EF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9830EF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3F0E61" w:rsidRPr="00804FC4" w:rsidRDefault="003F0E61" w:rsidP="008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F36E8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1 16 10031 05 04</w:t>
            </w:r>
            <w:r w:rsidR="009830EF"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Приволжская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СОШ им.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A25FBB">
        <w:trPr>
          <w:trHeight w:val="1134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11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311" w:rsidRPr="00682311" w:rsidRDefault="00682311" w:rsidP="0068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 w:rsidR="00A25F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68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 w:rsidR="00A25FBB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A25FBB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A25FB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E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E1736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 w:rsidR="001E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D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 w:rsidR="00AD30D0"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 w:rsidR="00AD3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 w:rsidR="00AD30D0"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Р.В»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Приволжска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Приволжская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им. А.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682311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311" w:rsidRPr="00682311" w:rsidRDefault="00682311" w:rsidP="0068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им.Героя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proofErr w:type="gramEnd"/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gramEnd"/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B6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</w:t>
            </w:r>
            <w:r w:rsidR="0013582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районов (по МКОУ «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E2482C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82C" w:rsidRPr="00E2482C" w:rsidRDefault="00E2482C" w:rsidP="00E2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82C" w:rsidRPr="00E2482C" w:rsidRDefault="00E2482C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 w:rsidR="00425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2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82C" w:rsidRPr="00E2482C" w:rsidRDefault="00E2482C" w:rsidP="0021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 w:rsidR="00425051"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425051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42505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России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муниципальных районов (добровольные пожертвования от 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Р.В»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Приволжская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>Приволжская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proofErr w:type="gram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СОШ им. А.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2144" w:rsidRPr="00E35F83" w:rsidRDefault="00562144" w:rsidP="00562144">
      <w:pPr>
        <w:rPr>
          <w:rFonts w:ascii="Times New Roman" w:hAnsi="Times New Roman" w:cs="Times New Roman"/>
          <w:sz w:val="20"/>
          <w:szCs w:val="20"/>
        </w:rPr>
      </w:pPr>
    </w:p>
    <w:p w:rsidR="00E507D9" w:rsidRDefault="00E507D9" w:rsidP="001D7B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E507D9" w:rsidRDefault="00E507D9" w:rsidP="001D7B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73" w:rsidRDefault="00642D73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191CD0" w:rsidRDefault="00382552" w:rsidP="0038255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pacing w:val="38"/>
          <w:sz w:val="24"/>
          <w:szCs w:val="20"/>
          <w:lang w:eastAsia="ru-RU"/>
        </w:rPr>
      </w:pPr>
    </w:p>
    <w:p w:rsidR="00382552" w:rsidRPr="001A083D" w:rsidRDefault="00382552" w:rsidP="005978C5">
      <w:pPr>
        <w:spacing w:after="0" w:line="276" w:lineRule="auto"/>
        <w:jc w:val="center"/>
        <w:rPr>
          <w:sz w:val="26"/>
          <w:szCs w:val="26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776064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52" w:rsidRPr="00776064" w:rsidSect="005D1347">
      <w:footerReference w:type="default" r:id="rId31"/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99" w:rsidRDefault="00622099" w:rsidP="00065C81">
      <w:pPr>
        <w:spacing w:after="0" w:line="240" w:lineRule="auto"/>
      </w:pPr>
      <w:r>
        <w:separator/>
      </w:r>
    </w:p>
  </w:endnote>
  <w:endnote w:type="continuationSeparator" w:id="0">
    <w:p w:rsidR="00622099" w:rsidRDefault="00622099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Content>
      <w:p w:rsidR="00A56F4E" w:rsidRDefault="00A56F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73">
          <w:rPr>
            <w:noProof/>
          </w:rPr>
          <w:t>27</w:t>
        </w:r>
        <w:r>
          <w:fldChar w:fldCharType="end"/>
        </w:r>
      </w:p>
    </w:sdtContent>
  </w:sdt>
  <w:p w:rsidR="00A56F4E" w:rsidRDefault="00A56F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99" w:rsidRDefault="00622099" w:rsidP="00065C81">
      <w:pPr>
        <w:spacing w:after="0" w:line="240" w:lineRule="auto"/>
      </w:pPr>
      <w:r>
        <w:separator/>
      </w:r>
    </w:p>
  </w:footnote>
  <w:footnote w:type="continuationSeparator" w:id="0">
    <w:p w:rsidR="00622099" w:rsidRDefault="00622099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8352B"/>
    <w:rsid w:val="000934EB"/>
    <w:rsid w:val="000A2C6C"/>
    <w:rsid w:val="000F385C"/>
    <w:rsid w:val="00103547"/>
    <w:rsid w:val="00103603"/>
    <w:rsid w:val="0012769D"/>
    <w:rsid w:val="00135820"/>
    <w:rsid w:val="001378EB"/>
    <w:rsid w:val="00137ED1"/>
    <w:rsid w:val="00142BF9"/>
    <w:rsid w:val="0015038A"/>
    <w:rsid w:val="001636FB"/>
    <w:rsid w:val="001673FE"/>
    <w:rsid w:val="00191CD0"/>
    <w:rsid w:val="001A083D"/>
    <w:rsid w:val="001A3F8B"/>
    <w:rsid w:val="001A60F2"/>
    <w:rsid w:val="001B6C7A"/>
    <w:rsid w:val="001C67B3"/>
    <w:rsid w:val="001D044F"/>
    <w:rsid w:val="001D7B74"/>
    <w:rsid w:val="001E1736"/>
    <w:rsid w:val="001E3701"/>
    <w:rsid w:val="00212137"/>
    <w:rsid w:val="0021228F"/>
    <w:rsid w:val="002220FD"/>
    <w:rsid w:val="00233661"/>
    <w:rsid w:val="00236D52"/>
    <w:rsid w:val="00236E19"/>
    <w:rsid w:val="00250CBB"/>
    <w:rsid w:val="00262635"/>
    <w:rsid w:val="00271353"/>
    <w:rsid w:val="002923DE"/>
    <w:rsid w:val="00293BB9"/>
    <w:rsid w:val="00294288"/>
    <w:rsid w:val="002A7924"/>
    <w:rsid w:val="002C7D26"/>
    <w:rsid w:val="002D134E"/>
    <w:rsid w:val="002D5D82"/>
    <w:rsid w:val="002E1F5A"/>
    <w:rsid w:val="002E41B9"/>
    <w:rsid w:val="002E755E"/>
    <w:rsid w:val="002F18DA"/>
    <w:rsid w:val="002F34DA"/>
    <w:rsid w:val="002F733C"/>
    <w:rsid w:val="00306018"/>
    <w:rsid w:val="003328F9"/>
    <w:rsid w:val="00335FB0"/>
    <w:rsid w:val="00355F0A"/>
    <w:rsid w:val="003603AD"/>
    <w:rsid w:val="00360BC4"/>
    <w:rsid w:val="003714F2"/>
    <w:rsid w:val="00382552"/>
    <w:rsid w:val="003A5227"/>
    <w:rsid w:val="003B4408"/>
    <w:rsid w:val="003C6045"/>
    <w:rsid w:val="003D1C41"/>
    <w:rsid w:val="003E57C3"/>
    <w:rsid w:val="003F0E61"/>
    <w:rsid w:val="00410E58"/>
    <w:rsid w:val="0041215B"/>
    <w:rsid w:val="00414040"/>
    <w:rsid w:val="00425051"/>
    <w:rsid w:val="004429E9"/>
    <w:rsid w:val="0047340B"/>
    <w:rsid w:val="00482CAB"/>
    <w:rsid w:val="00484D81"/>
    <w:rsid w:val="004915D8"/>
    <w:rsid w:val="00495AB0"/>
    <w:rsid w:val="004A2AE2"/>
    <w:rsid w:val="004B1495"/>
    <w:rsid w:val="004D2915"/>
    <w:rsid w:val="00543273"/>
    <w:rsid w:val="00545926"/>
    <w:rsid w:val="005476D5"/>
    <w:rsid w:val="00547A51"/>
    <w:rsid w:val="00562144"/>
    <w:rsid w:val="00574810"/>
    <w:rsid w:val="005805AE"/>
    <w:rsid w:val="00593501"/>
    <w:rsid w:val="005971EC"/>
    <w:rsid w:val="005978C5"/>
    <w:rsid w:val="005D1347"/>
    <w:rsid w:val="005D4F8B"/>
    <w:rsid w:val="00601773"/>
    <w:rsid w:val="00601BFC"/>
    <w:rsid w:val="00616B6B"/>
    <w:rsid w:val="00621EF8"/>
    <w:rsid w:val="00622099"/>
    <w:rsid w:val="00623774"/>
    <w:rsid w:val="00633424"/>
    <w:rsid w:val="00642D73"/>
    <w:rsid w:val="00650C5D"/>
    <w:rsid w:val="006671E2"/>
    <w:rsid w:val="00681224"/>
    <w:rsid w:val="00682311"/>
    <w:rsid w:val="006A18F2"/>
    <w:rsid w:val="006C1E53"/>
    <w:rsid w:val="006C23A4"/>
    <w:rsid w:val="006D1188"/>
    <w:rsid w:val="006F0A33"/>
    <w:rsid w:val="007118D4"/>
    <w:rsid w:val="0072647D"/>
    <w:rsid w:val="00745187"/>
    <w:rsid w:val="00752BB2"/>
    <w:rsid w:val="007605C7"/>
    <w:rsid w:val="00766C56"/>
    <w:rsid w:val="007B1EE7"/>
    <w:rsid w:val="007B49DE"/>
    <w:rsid w:val="007D294B"/>
    <w:rsid w:val="007D3E0E"/>
    <w:rsid w:val="007D71C6"/>
    <w:rsid w:val="007E1891"/>
    <w:rsid w:val="007E4CB0"/>
    <w:rsid w:val="00800A88"/>
    <w:rsid w:val="008040E7"/>
    <w:rsid w:val="00804FC4"/>
    <w:rsid w:val="008368CA"/>
    <w:rsid w:val="00843FBF"/>
    <w:rsid w:val="0085602B"/>
    <w:rsid w:val="00860EC1"/>
    <w:rsid w:val="00884FAF"/>
    <w:rsid w:val="008A2160"/>
    <w:rsid w:val="008B0A62"/>
    <w:rsid w:val="008B1D12"/>
    <w:rsid w:val="008C131E"/>
    <w:rsid w:val="008E324A"/>
    <w:rsid w:val="008E70E6"/>
    <w:rsid w:val="008F0E41"/>
    <w:rsid w:val="008F3EF8"/>
    <w:rsid w:val="00943C50"/>
    <w:rsid w:val="00946BD6"/>
    <w:rsid w:val="00962A6C"/>
    <w:rsid w:val="009830EF"/>
    <w:rsid w:val="009835EF"/>
    <w:rsid w:val="009854A9"/>
    <w:rsid w:val="0099372E"/>
    <w:rsid w:val="00994F88"/>
    <w:rsid w:val="009969EF"/>
    <w:rsid w:val="009A6455"/>
    <w:rsid w:val="009B0207"/>
    <w:rsid w:val="009D69C4"/>
    <w:rsid w:val="009F5C31"/>
    <w:rsid w:val="00A11C81"/>
    <w:rsid w:val="00A13E7C"/>
    <w:rsid w:val="00A17E35"/>
    <w:rsid w:val="00A202E3"/>
    <w:rsid w:val="00A23B91"/>
    <w:rsid w:val="00A25FBB"/>
    <w:rsid w:val="00A56F4E"/>
    <w:rsid w:val="00AA4674"/>
    <w:rsid w:val="00AB15AF"/>
    <w:rsid w:val="00AB6830"/>
    <w:rsid w:val="00AD30D0"/>
    <w:rsid w:val="00B0433D"/>
    <w:rsid w:val="00B24F99"/>
    <w:rsid w:val="00B25E42"/>
    <w:rsid w:val="00B31ECB"/>
    <w:rsid w:val="00B32228"/>
    <w:rsid w:val="00B42C08"/>
    <w:rsid w:val="00B433F2"/>
    <w:rsid w:val="00B52354"/>
    <w:rsid w:val="00B60B82"/>
    <w:rsid w:val="00B63A8F"/>
    <w:rsid w:val="00B63D25"/>
    <w:rsid w:val="00B96A2C"/>
    <w:rsid w:val="00BA1544"/>
    <w:rsid w:val="00BB506B"/>
    <w:rsid w:val="00BC11CC"/>
    <w:rsid w:val="00BC3382"/>
    <w:rsid w:val="00BD4DAD"/>
    <w:rsid w:val="00BD5D1A"/>
    <w:rsid w:val="00C07EB5"/>
    <w:rsid w:val="00C135B7"/>
    <w:rsid w:val="00C27920"/>
    <w:rsid w:val="00C3093B"/>
    <w:rsid w:val="00C3203E"/>
    <w:rsid w:val="00C33DD1"/>
    <w:rsid w:val="00C36CDE"/>
    <w:rsid w:val="00C407E5"/>
    <w:rsid w:val="00C44895"/>
    <w:rsid w:val="00C458C8"/>
    <w:rsid w:val="00C45B1C"/>
    <w:rsid w:val="00C530D1"/>
    <w:rsid w:val="00C811CD"/>
    <w:rsid w:val="00CD18E9"/>
    <w:rsid w:val="00CD3EA1"/>
    <w:rsid w:val="00CE0216"/>
    <w:rsid w:val="00CE2B88"/>
    <w:rsid w:val="00CE4E23"/>
    <w:rsid w:val="00CE5936"/>
    <w:rsid w:val="00D16F4C"/>
    <w:rsid w:val="00D30503"/>
    <w:rsid w:val="00D87CB0"/>
    <w:rsid w:val="00D9369B"/>
    <w:rsid w:val="00DA11C9"/>
    <w:rsid w:val="00DB074B"/>
    <w:rsid w:val="00DB24E2"/>
    <w:rsid w:val="00DC0B85"/>
    <w:rsid w:val="00DC59BB"/>
    <w:rsid w:val="00DE2648"/>
    <w:rsid w:val="00DE53BF"/>
    <w:rsid w:val="00DF2C82"/>
    <w:rsid w:val="00E03A07"/>
    <w:rsid w:val="00E16048"/>
    <w:rsid w:val="00E212F5"/>
    <w:rsid w:val="00E2482C"/>
    <w:rsid w:val="00E27D9D"/>
    <w:rsid w:val="00E35F83"/>
    <w:rsid w:val="00E5063F"/>
    <w:rsid w:val="00E507D9"/>
    <w:rsid w:val="00E523B9"/>
    <w:rsid w:val="00E63006"/>
    <w:rsid w:val="00F038B7"/>
    <w:rsid w:val="00F06B20"/>
    <w:rsid w:val="00F12422"/>
    <w:rsid w:val="00F15688"/>
    <w:rsid w:val="00F33C32"/>
    <w:rsid w:val="00F36E8F"/>
    <w:rsid w:val="00F56EC8"/>
    <w:rsid w:val="00F727E7"/>
    <w:rsid w:val="00F7619C"/>
    <w:rsid w:val="00F91891"/>
    <w:rsid w:val="00F97274"/>
    <w:rsid w:val="00FC20E1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C9936F16084B136CC2B35749374A8ABA78BC22B7D917A415D411A238CFDC48650A8EAEE1DD8F2203DD44623F86069FDF0B277C053A9774q810K" TargetMode="External"/><Relationship Id="rId18" Type="http://schemas.openxmlformats.org/officeDocument/2006/relationships/hyperlink" Target="consultantplus://offline/ref=CF5D2DFA8F113463BC51F7202489114C370E9BA0D03BA9FD92861FF185399E61A176F931F11AF6063347EAE1305EF19C455CCF9EDC750E42J8y9G" TargetMode="External"/><Relationship Id="rId26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CF1B9F2708F466CE942BA1BD93FD562FA9DE0186CED2E880018CC4E2A596C05AA5D7D5B58B655CE68C2C3A6083C0D16568628796CC3Dp9K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0D49054FE1AB78A8C79762C24DBF3D1DA037F53B38030D0EE7649952950DCFB8645E5AE9D006274E46EF45B1CBEFB070E93C75C576255O9wAG" TargetMode="External"/><Relationship Id="rId17" Type="http://schemas.openxmlformats.org/officeDocument/2006/relationships/hyperlink" Target="consultantplus://offline/ref=A654051138200DED92A24804414D9B04868BD2A193C6E8233C04BBEB56AF2E5EE56AE6E967D06FA10D56C1976DA7512115656A15C858A94BlDx7G" TargetMode="External"/><Relationship Id="rId25" Type="http://schemas.openxmlformats.org/officeDocument/2006/relationships/hyperlink" Target="consultantplus://offline/ref=429B995F6C7929AB1570A0EABE8CEF2BC26F8D19D17ADDE9A83456644069EBEE00692619C65EC76D4A5033E16A7A21767813F0138B6935F0N3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3C0D1B8E62ED348A3ACA336FDE44CA8FCF44A2FD368708B23E9D872B79D8E2D4C731DE7586C0CAC22BBD05026675FD3A438C1225R5xBG" TargetMode="External"/><Relationship Id="rId20" Type="http://schemas.openxmlformats.org/officeDocument/2006/relationships/hyperlink" Target="consultantplus://offline/ref=E9CF1B9F2708F466CE942BA1BD93FD562FA9DE0186CED2E880018CC4E2A596C05AA5D7D7B5826B50B989392B388CC0CD7A697C9B94CEp3KEH" TargetMode="External"/><Relationship Id="rId29" Type="http://schemas.openxmlformats.org/officeDocument/2006/relationships/hyperlink" Target="consultantplus://offline/ref=FA7B355DC4AE786AA207F957A15449BAE60912C81240E1A8BF6FF0077EDD50A2FFA51CB97BE2B9269D95DC466D367F2EF1114B07F297E7DAH8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24" Type="http://schemas.openxmlformats.org/officeDocument/2006/relationships/hyperlink" Target="consultantplus://offline/ref=2CFD540D03465CB6C61A63A3FBE89205139B95A27A271A6BC55BE5AD8B5ABED048AC9540CBABCC1838AD6F72B2B5E10770D906B6D97EF5A0w4LE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F3C0D1B8E62ED348A3ACA336FDE44CA8FC142A0F8368708B23E9D872B79D8E2D4C73DDF7789C0CAC22BBD05026675FD3A438C1225R5xBG" TargetMode="External"/><Relationship Id="rId23" Type="http://schemas.openxmlformats.org/officeDocument/2006/relationships/hyperlink" Target="consultantplus://offline/ref=69ABFF3C13235CFC90EAE1B6245E20D83A727444EDC2C7B036C6E7CA6297F7D33A7F0C68527C8B807A8D7ACA5938ADD91A21D0DB065BG9L4H" TargetMode="External"/><Relationship Id="rId28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10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19" Type="http://schemas.openxmlformats.org/officeDocument/2006/relationships/hyperlink" Target="consultantplus://offline/ref=DE0B22633F69AB5417F5587F45B90AC7BD0A757DAA803206FBDA57AB54BC0A4A54DB616349A605178F8E87C906AD0B83AB7DA8EF8E03A227WAz9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14" Type="http://schemas.openxmlformats.org/officeDocument/2006/relationships/hyperlink" Target="consultantplus://offline/ref=028A43C6011FBEDD88E0E68A32B69CB1D490E47397B49C000B1B62C775AEA3866CE83B9F87818DD17E6CBF408B35015488A1CE673211w7w0G" TargetMode="External"/><Relationship Id="rId22" Type="http://schemas.openxmlformats.org/officeDocument/2006/relationships/hyperlink" Target="consultantplus://offline/ref=E9CF1B9F2708F466CE942BA1BD93FD562FA9DE0186CED2E880018CC4E2A596C05AA5D7D5B5826652ECD3292F71DBCFD1797763998ACE3F98pCKEH" TargetMode="External"/><Relationship Id="rId27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30" Type="http://schemas.openxmlformats.org/officeDocument/2006/relationships/hyperlink" Target="consultantplus://offline/ref=A2E130ECB2F89AF6D107E9CE0962471B0C09A98D404AACA5B6B04901083406E9B5CA9D05D5C4CE6B53EBEE0C93C6A1B6A70AE45A6A297743v7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5179-C3CD-4FC3-8783-CEA67B9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30</Pages>
  <Words>11921</Words>
  <Characters>67952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2023-06-15T10:35:00Z</cp:lastPrinted>
  <dcterms:created xsi:type="dcterms:W3CDTF">2021-10-15T06:58:00Z</dcterms:created>
  <dcterms:modified xsi:type="dcterms:W3CDTF">2023-06-15T10:55:00Z</dcterms:modified>
</cp:coreProperties>
</file>